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68" w:rsidRDefault="00834D68" w:rsidP="00210BF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7E8B">
        <w:rPr>
          <w:rFonts w:ascii="Times New Roman" w:hAnsi="Times New Roman" w:cs="Times New Roman"/>
          <w:b/>
          <w:color w:val="0070C0"/>
          <w:sz w:val="28"/>
          <w:szCs w:val="28"/>
        </w:rPr>
        <w:t>Изначально Вышестоящий Дом ИВО Адыгея</w:t>
      </w:r>
    </w:p>
    <w:p w:rsidR="00210BF8" w:rsidRPr="00210BF8" w:rsidRDefault="00210BF8" w:rsidP="00210BF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4D68" w:rsidRPr="009E17A9" w:rsidRDefault="00210BF8" w:rsidP="002235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A9">
        <w:rPr>
          <w:rFonts w:ascii="Times New Roman" w:hAnsi="Times New Roman" w:cs="Times New Roman"/>
          <w:b/>
          <w:sz w:val="28"/>
          <w:szCs w:val="28"/>
        </w:rPr>
        <w:t>Высокие Цельные</w:t>
      </w:r>
      <w:r w:rsidR="00834D68" w:rsidRPr="009E17A9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9E17A9">
        <w:rPr>
          <w:rFonts w:ascii="Times New Roman" w:hAnsi="Times New Roman" w:cs="Times New Roman"/>
          <w:b/>
          <w:sz w:val="28"/>
          <w:szCs w:val="28"/>
        </w:rPr>
        <w:t>еальности ответственности</w:t>
      </w:r>
      <w:r w:rsidR="00834D68" w:rsidRPr="009E1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58D">
        <w:rPr>
          <w:rFonts w:ascii="Times New Roman" w:hAnsi="Times New Roman" w:cs="Times New Roman"/>
          <w:b/>
          <w:sz w:val="28"/>
          <w:szCs w:val="28"/>
        </w:rPr>
        <w:t>2020-2021г</w:t>
      </w:r>
    </w:p>
    <w:p w:rsidR="00AB2AC7" w:rsidRPr="00210BF8" w:rsidRDefault="00834D68" w:rsidP="0022358D">
      <w:pPr>
        <w:pStyle w:val="aa"/>
      </w:pPr>
      <w:r w:rsidRPr="00210BF8">
        <w:t xml:space="preserve">8513-8576     ВЦ-Реальность </w:t>
      </w:r>
      <w:r w:rsidR="00210BF8">
        <w:t xml:space="preserve">Мг Фа       </w:t>
      </w:r>
    </w:p>
    <w:p w:rsidR="00AB2AC7" w:rsidRDefault="00AB2AC7" w:rsidP="00AB2A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7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1984"/>
        <w:gridCol w:w="3402"/>
        <w:gridCol w:w="7371"/>
        <w:gridCol w:w="993"/>
        <w:gridCol w:w="993"/>
        <w:gridCol w:w="39"/>
      </w:tblGrid>
      <w:tr w:rsidR="00384720" w:rsidTr="00E374D9"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84720" w:rsidRPr="009E1E23" w:rsidRDefault="00384720" w:rsidP="00E374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hAnsi="Times New Roman" w:cs="Times New Roman"/>
                <w:b/>
                <w:sz w:val="24"/>
                <w:szCs w:val="24"/>
              </w:rPr>
              <w:t>Номер ВЦР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4720" w:rsidRPr="009E1E23" w:rsidRDefault="00384720" w:rsidP="00384720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4720" w:rsidRPr="009E1E23" w:rsidRDefault="00384720" w:rsidP="003847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4720" w:rsidRPr="009E1E23" w:rsidRDefault="00384720" w:rsidP="00384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Системы</w:t>
            </w: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84720" w:rsidRPr="009E1E23" w:rsidRDefault="00384720" w:rsidP="00E374D9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23">
              <w:rPr>
                <w:rFonts w:ascii="Times New Roman" w:hAnsi="Times New Roman" w:cs="Times New Roman"/>
                <w:b/>
                <w:sz w:val="24"/>
                <w:szCs w:val="24"/>
              </w:rPr>
              <w:t>Мерность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 – 8575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0FC3" w:rsidRPr="00834D68" w:rsidRDefault="00F20FC3" w:rsidP="00384720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0FC3" w:rsidRPr="009E17A9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17A9">
              <w:rPr>
                <w:rFonts w:ascii="Times New Roman" w:hAnsi="Times New Roman" w:cs="Times New Roman"/>
                <w:sz w:val="24"/>
                <w:szCs w:val="24"/>
              </w:rPr>
              <w:t>Аватар ИВДИВО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128.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ИВДИВО-Ивдивность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127. Истинная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Праивдивность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12671 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12670 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AEEF3" w:themeFill="accent5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8574 – 8573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Наталья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20FC3" w:rsidRPr="00210BF8" w:rsidRDefault="00F20FC3" w:rsidP="009E17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 xml:space="preserve">Аватар Человека ИВО </w:t>
            </w:r>
            <w:r>
              <w:rPr>
                <w:rFonts w:ascii="Times New Roman" w:hAnsi="Times New Roman" w:cs="Times New Roman"/>
                <w:sz w:val="24"/>
              </w:rPr>
              <w:t>8-</w:t>
            </w:r>
            <w:r w:rsidRPr="00210BF8">
              <w:rPr>
                <w:rFonts w:ascii="Times New Roman" w:hAnsi="Times New Roman" w:cs="Times New Roman"/>
                <w:sz w:val="24"/>
              </w:rPr>
              <w:t>рицы каждого</w:t>
            </w:r>
          </w:p>
        </w:tc>
        <w:tc>
          <w:tcPr>
            <w:tcW w:w="8364" w:type="dxa"/>
            <w:gridSpan w:val="2"/>
            <w:shd w:val="clear" w:color="auto" w:fill="DAEEF3" w:themeFill="accent5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126. Истинная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Ивдивность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125. Высокая Цельная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Праивдивность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12669 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12668 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5DFEC" w:themeFill="accent4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8572 – 8571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 Наталья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Высшей Школы Синтеза</w:t>
            </w:r>
          </w:p>
        </w:tc>
        <w:tc>
          <w:tcPr>
            <w:tcW w:w="8364" w:type="dxa"/>
            <w:gridSpan w:val="2"/>
            <w:shd w:val="clear" w:color="auto" w:fill="E5DFEC" w:themeFill="accent4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124. Высокая Цельная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Ивдивность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123. </w:t>
            </w:r>
            <w:bookmarkStart w:id="0" w:name="_GoBack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Изначально Вышестоящая </w:t>
            </w:r>
            <w:bookmarkEnd w:id="0"/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Праивдивность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12667 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12666 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AF1DD" w:themeFill="accent3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8570 – 8569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Анчёкова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Мерем</w:t>
            </w:r>
            <w:proofErr w:type="spellEnd"/>
          </w:p>
        </w:tc>
        <w:tc>
          <w:tcPr>
            <w:tcW w:w="3402" w:type="dxa"/>
            <w:shd w:val="clear" w:color="auto" w:fill="EAF1DD" w:themeFill="accent3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ИВДИВО-МАН</w:t>
            </w:r>
          </w:p>
        </w:tc>
        <w:tc>
          <w:tcPr>
            <w:tcW w:w="8364" w:type="dxa"/>
            <w:gridSpan w:val="2"/>
            <w:shd w:val="clear" w:color="auto" w:fill="EAF1DD" w:themeFill="accent3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122. Изначально Вышестоящая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Ивдивность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121.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Праивдивность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12665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12664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F2DBDB" w:themeFill="accent2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8568 – 8567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 xml:space="preserve">Аватар </w:t>
            </w:r>
            <w:proofErr w:type="spellStart"/>
            <w:r w:rsidRPr="00210BF8">
              <w:rPr>
                <w:rFonts w:ascii="Times New Roman" w:hAnsi="Times New Roman" w:cs="Times New Roman"/>
                <w:sz w:val="24"/>
              </w:rPr>
              <w:t>ИВДИВО-Мг</w:t>
            </w:r>
            <w:proofErr w:type="spellEnd"/>
            <w:r w:rsidRPr="00210BF8">
              <w:rPr>
                <w:rFonts w:ascii="Times New Roman" w:hAnsi="Times New Roman" w:cs="Times New Roman"/>
                <w:sz w:val="24"/>
              </w:rPr>
              <w:t xml:space="preserve"> Империи </w:t>
            </w:r>
            <w:proofErr w:type="spellStart"/>
            <w:r w:rsidRPr="00210BF8">
              <w:rPr>
                <w:rFonts w:ascii="Times New Roman" w:hAnsi="Times New Roman" w:cs="Times New Roman"/>
                <w:sz w:val="24"/>
              </w:rPr>
              <w:t>синтез-физичности</w:t>
            </w:r>
            <w:proofErr w:type="spellEnd"/>
          </w:p>
        </w:tc>
        <w:tc>
          <w:tcPr>
            <w:tcW w:w="8364" w:type="dxa"/>
            <w:gridSpan w:val="2"/>
            <w:shd w:val="clear" w:color="auto" w:fill="F2DBDB" w:themeFill="accent2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120.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ИВДИВО-Сверхпассионарность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119. Истинная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Прасверхпассионарность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12663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12662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BE5F1" w:themeFill="accent1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8566 – 8565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Хачатурова Рита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ИВДИВО-МГК</w:t>
            </w:r>
          </w:p>
        </w:tc>
        <w:tc>
          <w:tcPr>
            <w:tcW w:w="8364" w:type="dxa"/>
            <w:gridSpan w:val="2"/>
            <w:shd w:val="clear" w:color="auto" w:fill="DBE5F1" w:themeFill="accent1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118. Истинная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Сверхпассионарность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117. Высокая Цельная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Прасверхпассионарность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12661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12660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DD9C3" w:themeFill="background2" w:themeFillShade="E6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 – 8563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Надежда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 xml:space="preserve">Аватар </w:t>
            </w:r>
            <w:proofErr w:type="spellStart"/>
            <w:r w:rsidRPr="00210BF8">
              <w:rPr>
                <w:rFonts w:ascii="Times New Roman" w:hAnsi="Times New Roman" w:cs="Times New Roman"/>
                <w:sz w:val="24"/>
              </w:rPr>
              <w:t>ИВДИВО-Мг</w:t>
            </w:r>
            <w:proofErr w:type="spellEnd"/>
            <w:r w:rsidRPr="00210BF8">
              <w:rPr>
                <w:rFonts w:ascii="Times New Roman" w:hAnsi="Times New Roman" w:cs="Times New Roman"/>
                <w:sz w:val="24"/>
              </w:rPr>
              <w:t xml:space="preserve"> Синтеза</w:t>
            </w:r>
          </w:p>
        </w:tc>
        <w:tc>
          <w:tcPr>
            <w:tcW w:w="8364" w:type="dxa"/>
            <w:gridSpan w:val="2"/>
            <w:shd w:val="clear" w:color="auto" w:fill="DDD9C3" w:themeFill="background2" w:themeFillShade="E6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116. Высокая Цельная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Сверхпассионарность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115. Изначально Вышестоящая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Прасверхпассионарность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12659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12658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FDE9D9" w:themeFill="accent6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8562 – 8561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Валентина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 xml:space="preserve">Аватар </w:t>
            </w:r>
            <w:proofErr w:type="spellStart"/>
            <w:r w:rsidRPr="00210BF8">
              <w:rPr>
                <w:rFonts w:ascii="Times New Roman" w:hAnsi="Times New Roman" w:cs="Times New Roman"/>
                <w:sz w:val="24"/>
              </w:rPr>
              <w:t>ИВДИВО-Мг</w:t>
            </w:r>
            <w:proofErr w:type="spellEnd"/>
            <w:r w:rsidRPr="00210B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10BF8">
              <w:rPr>
                <w:rFonts w:ascii="Times New Roman" w:hAnsi="Times New Roman" w:cs="Times New Roman"/>
                <w:sz w:val="24"/>
              </w:rPr>
              <w:t>Психодинамики</w:t>
            </w:r>
            <w:proofErr w:type="spellEnd"/>
            <w:r w:rsidRPr="00210BF8">
              <w:rPr>
                <w:rFonts w:ascii="Times New Roman" w:hAnsi="Times New Roman" w:cs="Times New Roman"/>
                <w:sz w:val="24"/>
              </w:rPr>
              <w:t xml:space="preserve"> 8-цы каждого</w:t>
            </w:r>
          </w:p>
        </w:tc>
        <w:tc>
          <w:tcPr>
            <w:tcW w:w="8364" w:type="dxa"/>
            <w:gridSpan w:val="2"/>
            <w:shd w:val="clear" w:color="auto" w:fill="FDE9D9" w:themeFill="accent6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114. Изначально Вышестоящая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Сверхпассионарность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113.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Прасверхпассионарность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12657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12656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AEEF3" w:themeFill="accent5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8560 – 8559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 xml:space="preserve">Аватар </w:t>
            </w:r>
            <w:proofErr w:type="spellStart"/>
            <w:r w:rsidRPr="00210BF8">
              <w:rPr>
                <w:rFonts w:ascii="Times New Roman" w:hAnsi="Times New Roman" w:cs="Times New Roman"/>
                <w:sz w:val="24"/>
              </w:rPr>
              <w:t>ИВДИВО-Мг</w:t>
            </w:r>
            <w:proofErr w:type="spellEnd"/>
            <w:r w:rsidRPr="00210BF8">
              <w:rPr>
                <w:rFonts w:ascii="Times New Roman" w:hAnsi="Times New Roman" w:cs="Times New Roman"/>
                <w:sz w:val="24"/>
              </w:rPr>
              <w:t xml:space="preserve"> Цивилизации</w:t>
            </w:r>
          </w:p>
        </w:tc>
        <w:tc>
          <w:tcPr>
            <w:tcW w:w="8364" w:type="dxa"/>
            <w:gridSpan w:val="2"/>
            <w:shd w:val="clear" w:color="auto" w:fill="DAEEF3" w:themeFill="accent5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112.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ИВДИВО-Истинность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111. Истинная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Праистинность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12655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12654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5DFEC" w:themeFill="accent4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8558 – 8557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 xml:space="preserve">Аватар </w:t>
            </w:r>
            <w:proofErr w:type="spellStart"/>
            <w:r w:rsidRPr="00210BF8">
              <w:rPr>
                <w:rFonts w:ascii="Times New Roman" w:hAnsi="Times New Roman" w:cs="Times New Roman"/>
                <w:sz w:val="24"/>
              </w:rPr>
              <w:t>ИВДИВО-Мг</w:t>
            </w:r>
            <w:proofErr w:type="spellEnd"/>
            <w:r w:rsidRPr="00210BF8">
              <w:rPr>
                <w:rFonts w:ascii="Times New Roman" w:hAnsi="Times New Roman" w:cs="Times New Roman"/>
                <w:sz w:val="24"/>
              </w:rPr>
              <w:t xml:space="preserve"> Нации </w:t>
            </w:r>
            <w:r>
              <w:rPr>
                <w:rFonts w:ascii="Times New Roman" w:hAnsi="Times New Roman" w:cs="Times New Roman"/>
                <w:sz w:val="24"/>
              </w:rPr>
              <w:t>и Э</w:t>
            </w:r>
            <w:r w:rsidRPr="00210BF8">
              <w:rPr>
                <w:rFonts w:ascii="Times New Roman" w:hAnsi="Times New Roman" w:cs="Times New Roman"/>
                <w:sz w:val="24"/>
              </w:rPr>
              <w:t>нергопотенциала</w:t>
            </w:r>
          </w:p>
        </w:tc>
        <w:tc>
          <w:tcPr>
            <w:tcW w:w="8364" w:type="dxa"/>
            <w:gridSpan w:val="2"/>
            <w:shd w:val="clear" w:color="auto" w:fill="E5DFEC" w:themeFill="accent4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110. Истинная Истинность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109. Высокая Цельная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Праистинность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12653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12652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AF1DD" w:themeFill="accent3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8556 – 8555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Елена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 xml:space="preserve">Аватар </w:t>
            </w:r>
            <w:proofErr w:type="spellStart"/>
            <w:r w:rsidRPr="00210BF8">
              <w:rPr>
                <w:rFonts w:ascii="Times New Roman" w:hAnsi="Times New Roman" w:cs="Times New Roman"/>
                <w:sz w:val="24"/>
              </w:rPr>
              <w:t>ИВДИВО-Мг</w:t>
            </w:r>
            <w:proofErr w:type="spellEnd"/>
            <w:r w:rsidRPr="00210BF8">
              <w:rPr>
                <w:rFonts w:ascii="Times New Roman" w:hAnsi="Times New Roman" w:cs="Times New Roman"/>
                <w:sz w:val="24"/>
              </w:rPr>
              <w:t xml:space="preserve"> Культуры</w:t>
            </w:r>
          </w:p>
        </w:tc>
        <w:tc>
          <w:tcPr>
            <w:tcW w:w="8364" w:type="dxa"/>
            <w:gridSpan w:val="2"/>
            <w:shd w:val="clear" w:color="auto" w:fill="EAF1DD" w:themeFill="accent3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108. Высокая Цельная Истинность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107. Изначально Вышестоящая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Праистинность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12650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F2DBDB" w:themeFill="accent2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8554 – 8553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Бурьян Людмила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 xml:space="preserve">Аватар </w:t>
            </w:r>
            <w:proofErr w:type="spellStart"/>
            <w:r w:rsidRPr="00210BF8">
              <w:rPr>
                <w:rFonts w:ascii="Times New Roman" w:hAnsi="Times New Roman" w:cs="Times New Roman"/>
                <w:sz w:val="24"/>
              </w:rPr>
              <w:t>ИВДИВО-Мг</w:t>
            </w:r>
            <w:proofErr w:type="spellEnd"/>
            <w:r w:rsidRPr="00210BF8">
              <w:rPr>
                <w:rFonts w:ascii="Times New Roman" w:hAnsi="Times New Roman" w:cs="Times New Roman"/>
                <w:sz w:val="24"/>
              </w:rPr>
              <w:t xml:space="preserve"> Общества</w:t>
            </w:r>
          </w:p>
        </w:tc>
        <w:tc>
          <w:tcPr>
            <w:tcW w:w="8364" w:type="dxa"/>
            <w:gridSpan w:val="2"/>
            <w:shd w:val="clear" w:color="auto" w:fill="F2DBDB" w:themeFill="accent2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 Изначально Вышестоящая Истинность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105.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Праистинность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12649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12648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BE5F1" w:themeFill="accent1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8552 – 8551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Ильбитенко Александр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ИВДИВО-МАИ</w:t>
            </w:r>
          </w:p>
        </w:tc>
        <w:tc>
          <w:tcPr>
            <w:tcW w:w="8364" w:type="dxa"/>
            <w:gridSpan w:val="2"/>
            <w:shd w:val="clear" w:color="auto" w:fill="DBE5F1" w:themeFill="accent1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104.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ИВДИВО-Окскость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103. Истинная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Праокскость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12647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12646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DD9C3" w:themeFill="background2" w:themeFillShade="E6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 – 8549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 xml:space="preserve">Аватар </w:t>
            </w:r>
            <w:proofErr w:type="spellStart"/>
            <w:r w:rsidRPr="00210BF8">
              <w:rPr>
                <w:rFonts w:ascii="Times New Roman" w:hAnsi="Times New Roman" w:cs="Times New Roman"/>
                <w:sz w:val="24"/>
              </w:rPr>
              <w:t>ИВДИВО-Мг</w:t>
            </w:r>
            <w:proofErr w:type="spellEnd"/>
            <w:r w:rsidRPr="00210BF8">
              <w:rPr>
                <w:rFonts w:ascii="Times New Roman" w:hAnsi="Times New Roman" w:cs="Times New Roman"/>
                <w:sz w:val="24"/>
              </w:rPr>
              <w:t xml:space="preserve"> Плана Синтеза</w:t>
            </w:r>
          </w:p>
        </w:tc>
        <w:tc>
          <w:tcPr>
            <w:tcW w:w="8364" w:type="dxa"/>
            <w:gridSpan w:val="2"/>
            <w:shd w:val="clear" w:color="auto" w:fill="DDD9C3" w:themeFill="background2" w:themeFillShade="E6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102. Истинная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101. Высокая Цельная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Праокскость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12645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12644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FDE9D9" w:themeFill="accent6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8548 – 8547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Алексей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ИВДИВО-развития</w:t>
            </w:r>
          </w:p>
        </w:tc>
        <w:tc>
          <w:tcPr>
            <w:tcW w:w="8364" w:type="dxa"/>
            <w:gridSpan w:val="2"/>
            <w:shd w:val="clear" w:color="auto" w:fill="FDE9D9" w:themeFill="accent6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 Высокая Цельная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099. Изначально Вышестоящая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Праокскость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12643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12642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AEEF3" w:themeFill="accent5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8546 – 8545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Должностной Компетенции ИВДИВО</w:t>
            </w:r>
          </w:p>
        </w:tc>
        <w:tc>
          <w:tcPr>
            <w:tcW w:w="8364" w:type="dxa"/>
            <w:gridSpan w:val="2"/>
            <w:shd w:val="clear" w:color="auto" w:fill="DAEEF3" w:themeFill="accent5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098. Изначально Вышестоящая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097.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Праокскость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12641</w:t>
            </w:r>
          </w:p>
          <w:p w:rsidR="00F20FC3" w:rsidRPr="00F20FC3" w:rsidRDefault="00F20FC3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12640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5DFEC" w:themeFill="accent4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8544 – 8543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Анастасия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Ивдивости</w:t>
            </w:r>
          </w:p>
        </w:tc>
        <w:tc>
          <w:tcPr>
            <w:tcW w:w="8364" w:type="dxa"/>
            <w:gridSpan w:val="2"/>
            <w:shd w:val="clear" w:color="auto" w:fill="E5DFEC" w:themeFill="accent4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096.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ИВДИВО-Красота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095. Истинная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Пракрасота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12639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12638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AF1DD" w:themeFill="accent3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8542 – 8541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Арушанян Ритта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Иерархизации</w:t>
            </w:r>
          </w:p>
        </w:tc>
        <w:tc>
          <w:tcPr>
            <w:tcW w:w="8364" w:type="dxa"/>
            <w:gridSpan w:val="2"/>
            <w:shd w:val="clear" w:color="auto" w:fill="EAF1DD" w:themeFill="accent3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094. Истинная Красота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093. Высокая Цельная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Пракрасота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12637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12636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F2DBDB" w:themeFill="accent2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8540 – 8539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Зейнаб</w:t>
            </w:r>
            <w:proofErr w:type="spellEnd"/>
          </w:p>
        </w:tc>
        <w:tc>
          <w:tcPr>
            <w:tcW w:w="3402" w:type="dxa"/>
            <w:shd w:val="clear" w:color="auto" w:fill="F2DBDB" w:themeFill="accent2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Полномочий Совершенств</w:t>
            </w:r>
          </w:p>
        </w:tc>
        <w:tc>
          <w:tcPr>
            <w:tcW w:w="8364" w:type="dxa"/>
            <w:gridSpan w:val="2"/>
            <w:shd w:val="clear" w:color="auto" w:fill="F2DBDB" w:themeFill="accent2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092. Высокая Цельная Красота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091. Изначально Вышестоящая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Пракрасота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12635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BE5F1" w:themeFill="accent1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8538 – 8537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Панарина Елена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Синтезност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8364" w:type="dxa"/>
            <w:gridSpan w:val="2"/>
            <w:shd w:val="clear" w:color="auto" w:fill="DBE5F1" w:themeFill="accent1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090. Изначально Вышестоящая Красота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089.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Пракрасота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12633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12632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DD9C3" w:themeFill="background2" w:themeFillShade="E6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8536 – 8535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Любовь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Творящего Синтеза</w:t>
            </w:r>
          </w:p>
        </w:tc>
        <w:tc>
          <w:tcPr>
            <w:tcW w:w="8364" w:type="dxa"/>
            <w:gridSpan w:val="2"/>
            <w:shd w:val="clear" w:color="auto" w:fill="DDD9C3" w:themeFill="background2" w:themeFillShade="E6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088.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ИВДИВО-Константа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087. Истинная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Праконстанта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12631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12630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FDE9D9" w:themeFill="accent6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 – 8633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Статус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8364" w:type="dxa"/>
            <w:gridSpan w:val="2"/>
            <w:shd w:val="clear" w:color="auto" w:fill="FDE9D9" w:themeFill="accent6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086. Истинная Константа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085. Высокая Цельная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Праконстанта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12629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12628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AEEF3" w:themeFill="accent5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 – 8531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Посвящений</w:t>
            </w:r>
          </w:p>
        </w:tc>
        <w:tc>
          <w:tcPr>
            <w:tcW w:w="8364" w:type="dxa"/>
            <w:gridSpan w:val="2"/>
            <w:shd w:val="clear" w:color="auto" w:fill="DAEEF3" w:themeFill="accent5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084. Высокая Цельная Константа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083. Изначально Вышестоящая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Праконстанта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12626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5DFEC" w:themeFill="accent4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 – 8529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Юлбарцева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Частей</w:t>
            </w:r>
          </w:p>
        </w:tc>
        <w:tc>
          <w:tcPr>
            <w:tcW w:w="8364" w:type="dxa"/>
            <w:gridSpan w:val="2"/>
            <w:shd w:val="clear" w:color="auto" w:fill="E5DFEC" w:themeFill="accent4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082. Изначально Вышестоящая Константа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081.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Праконстанта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12625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12624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AF1DD" w:themeFill="accent3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8528 – 8527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 Систем Частей</w:t>
            </w:r>
          </w:p>
        </w:tc>
        <w:tc>
          <w:tcPr>
            <w:tcW w:w="8364" w:type="dxa"/>
            <w:gridSpan w:val="2"/>
            <w:shd w:val="clear" w:color="auto" w:fill="EAF1DD" w:themeFill="accent3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080.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ИВДИВО-Знание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079. Истинное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Празнание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12623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F2DBDB" w:themeFill="accent2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8526 – 8525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Сергей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Аватар</w:t>
            </w:r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Аппаратов Систем Частей</w:t>
            </w:r>
          </w:p>
        </w:tc>
        <w:tc>
          <w:tcPr>
            <w:tcW w:w="8364" w:type="dxa"/>
            <w:gridSpan w:val="2"/>
            <w:shd w:val="clear" w:color="auto" w:fill="F2DBDB" w:themeFill="accent2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078. Истинное Знание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077. Высокое Цельное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Празнание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12621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12620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BE5F1" w:themeFill="accent1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8524 – 8523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Светлана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>Аватар Частностей Аппаратов Систем Частей</w:t>
            </w:r>
          </w:p>
        </w:tc>
        <w:tc>
          <w:tcPr>
            <w:tcW w:w="8364" w:type="dxa"/>
            <w:gridSpan w:val="2"/>
            <w:shd w:val="clear" w:color="auto" w:fill="DBE5F1" w:themeFill="accent1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076. Высокое Цельное Знание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075. Изначально Вышестоящее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Празнание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12619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12618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EECE1" w:themeFill="background2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8522 – 8521</w:t>
            </w:r>
          </w:p>
        </w:tc>
        <w:tc>
          <w:tcPr>
            <w:tcW w:w="1984" w:type="dxa"/>
            <w:shd w:val="clear" w:color="auto" w:fill="EEECE1" w:themeFill="background2"/>
          </w:tcPr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3402" w:type="dxa"/>
            <w:shd w:val="clear" w:color="auto" w:fill="EEECE1" w:themeFill="background2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  <w:szCs w:val="24"/>
              </w:rPr>
              <w:t>Аватар Октавы Бытия мировых тел</w:t>
            </w:r>
          </w:p>
        </w:tc>
        <w:tc>
          <w:tcPr>
            <w:tcW w:w="8364" w:type="dxa"/>
            <w:gridSpan w:val="2"/>
            <w:shd w:val="clear" w:color="auto" w:fill="EEECE1" w:themeFill="background2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074. Изначально Вышестоящее Знание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073.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Празнание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EECE1" w:themeFill="background2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12617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12616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FDE9D9" w:themeFill="accent6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8520 – 8519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20FC3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  <w:szCs w:val="24"/>
              </w:rPr>
              <w:t>Аватар Истинно-метагалактических мировых тел</w:t>
            </w:r>
          </w:p>
          <w:p w:rsidR="00F20FC3" w:rsidRPr="00210BF8" w:rsidRDefault="00F20FC3" w:rsidP="00582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Владыка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ИВДИВО-Мг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Совершенства Синтеза</w:t>
            </w:r>
          </w:p>
        </w:tc>
        <w:tc>
          <w:tcPr>
            <w:tcW w:w="8364" w:type="dxa"/>
            <w:gridSpan w:val="2"/>
            <w:shd w:val="clear" w:color="auto" w:fill="FDE9D9" w:themeFill="accent6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072.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ИВДИВО-Мера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071. Истинная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Прамера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12615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12614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DAEEF3" w:themeFill="accent5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8518 – 8517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20FC3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Богославцев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Юлия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F20FC3" w:rsidRPr="00210BF8" w:rsidRDefault="00F20FC3" w:rsidP="00210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  <w:szCs w:val="24"/>
              </w:rPr>
              <w:t xml:space="preserve">Аватар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ВЦ</w:t>
            </w:r>
            <w:r w:rsidRPr="00210BF8">
              <w:rPr>
                <w:rFonts w:ascii="Times New Roman" w:hAnsi="Times New Roman" w:cs="Times New Roman"/>
                <w:sz w:val="24"/>
                <w:szCs w:val="24"/>
              </w:rPr>
              <w:t>-метагалактических</w:t>
            </w:r>
            <w:proofErr w:type="spellEnd"/>
            <w:proofErr w:type="gramEnd"/>
            <w:r w:rsidRPr="00210BF8">
              <w:rPr>
                <w:rFonts w:ascii="Times New Roman" w:hAnsi="Times New Roman" w:cs="Times New Roman"/>
                <w:sz w:val="24"/>
                <w:szCs w:val="24"/>
              </w:rPr>
              <w:t xml:space="preserve"> мировых тел</w:t>
            </w:r>
          </w:p>
          <w:p w:rsidR="00F20FC3" w:rsidRPr="00210BF8" w:rsidRDefault="00F20FC3" w:rsidP="00582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Сферы ИВДИВО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Аватара</w:t>
            </w:r>
          </w:p>
        </w:tc>
        <w:tc>
          <w:tcPr>
            <w:tcW w:w="8364" w:type="dxa"/>
            <w:gridSpan w:val="2"/>
            <w:shd w:val="clear" w:color="auto" w:fill="DAEEF3" w:themeFill="accent5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070. Истинная Мера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069. Высокая Цельная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Прамера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12612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5DFEC" w:themeFill="accent4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8516 – 8515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F20FC3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F20FC3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Аватар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ИВ-</w:t>
            </w:r>
            <w:r w:rsidRPr="00210BF8">
              <w:rPr>
                <w:rFonts w:ascii="Times New Roman" w:hAnsi="Times New Roman" w:cs="Times New Roman"/>
                <w:sz w:val="24"/>
                <w:szCs w:val="24"/>
              </w:rPr>
              <w:t>метагалактических</w:t>
            </w:r>
            <w:proofErr w:type="spellEnd"/>
            <w:proofErr w:type="gramEnd"/>
            <w:r w:rsidRPr="00210BF8">
              <w:rPr>
                <w:rFonts w:ascii="Times New Roman" w:hAnsi="Times New Roman" w:cs="Times New Roman"/>
                <w:sz w:val="24"/>
                <w:szCs w:val="24"/>
              </w:rPr>
              <w:t xml:space="preserve"> мировых тел</w:t>
            </w:r>
          </w:p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Учитель Сферы </w:t>
            </w:r>
            <w:proofErr w:type="spellStart"/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>ИВДИВО-Есмического</w:t>
            </w:r>
            <w:proofErr w:type="spellEnd"/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тела</w:t>
            </w:r>
          </w:p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Сферы </w:t>
            </w:r>
            <w:proofErr w:type="spellStart"/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>ИВДИВО-Имического</w:t>
            </w:r>
            <w:proofErr w:type="spellEnd"/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тела</w:t>
            </w:r>
          </w:p>
        </w:tc>
        <w:tc>
          <w:tcPr>
            <w:tcW w:w="8364" w:type="dxa"/>
            <w:gridSpan w:val="2"/>
            <w:shd w:val="clear" w:color="auto" w:fill="E5DFEC" w:themeFill="accent4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068. Высокая Цельная Мера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067. Изначально Вышестоящая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Прамера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12611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12610</w:t>
            </w:r>
          </w:p>
        </w:tc>
      </w:tr>
      <w:tr w:rsidR="00F20FC3" w:rsidTr="00A127B8">
        <w:trPr>
          <w:gridAfter w:val="1"/>
          <w:wAfter w:w="39" w:type="dxa"/>
        </w:trPr>
        <w:tc>
          <w:tcPr>
            <w:tcW w:w="992" w:type="dxa"/>
            <w:shd w:val="clear" w:color="auto" w:fill="EAF1DD" w:themeFill="accent3" w:themeFillTint="33"/>
          </w:tcPr>
          <w:p w:rsidR="00F20FC3" w:rsidRPr="00834D6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8514 - 8513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20FC3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</w:t>
            </w:r>
          </w:p>
          <w:p w:rsidR="00F20FC3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F20FC3" w:rsidRPr="00834D68" w:rsidRDefault="00F20FC3" w:rsidP="003847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Людмила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>Аватар Иерархии</w:t>
            </w:r>
          </w:p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Сферы </w:t>
            </w:r>
            <w:proofErr w:type="spellStart"/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>ИВДИВО-Этонического</w:t>
            </w:r>
            <w:proofErr w:type="spellEnd"/>
            <w:r w:rsidRPr="0021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тела</w:t>
            </w:r>
          </w:p>
          <w:p w:rsidR="00F20FC3" w:rsidRPr="00210BF8" w:rsidRDefault="00F20FC3" w:rsidP="00834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BF8">
              <w:rPr>
                <w:rFonts w:ascii="Times New Roman" w:hAnsi="Times New Roman" w:cs="Times New Roman"/>
                <w:sz w:val="24"/>
              </w:rPr>
              <w:t>Ипостась Синтеза ИВДИВО Владыки</w:t>
            </w:r>
          </w:p>
        </w:tc>
        <w:tc>
          <w:tcPr>
            <w:tcW w:w="8364" w:type="dxa"/>
            <w:gridSpan w:val="2"/>
            <w:shd w:val="clear" w:color="auto" w:fill="EAF1DD" w:themeFill="accent3" w:themeFillTint="33"/>
          </w:tcPr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066. Изначально Вышестоящая Мера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</w:p>
          <w:p w:rsidR="00F20FC3" w:rsidRDefault="00F20FC3" w:rsidP="00D3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065. </w:t>
            </w:r>
            <w:proofErr w:type="spellStart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Прамера</w:t>
            </w:r>
            <w:proofErr w:type="spellEnd"/>
            <w:r w:rsidRPr="00E6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5D1">
              <w:rPr>
                <w:rFonts w:ascii="Times New Roman" w:hAnsi="Times New Roman" w:cs="Times New Roman"/>
                <w:sz w:val="24"/>
                <w:szCs w:val="24"/>
              </w:rPr>
              <w:t>Человека-Посвящённого ИВО</w:t>
            </w:r>
          </w:p>
          <w:p w:rsidR="00F20FC3" w:rsidRPr="00E625D1" w:rsidRDefault="00F20FC3" w:rsidP="00D33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12609</w:t>
            </w:r>
          </w:p>
          <w:p w:rsidR="00A127B8" w:rsidRPr="00F20FC3" w:rsidRDefault="00A127B8" w:rsidP="00A127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12608</w:t>
            </w:r>
          </w:p>
        </w:tc>
      </w:tr>
    </w:tbl>
    <w:p w:rsidR="00D07E8B" w:rsidRPr="0068738A" w:rsidRDefault="00D07E8B" w:rsidP="00A127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07E8B" w:rsidRPr="0068738A" w:rsidSect="00C55C26">
      <w:pgSz w:w="16838" w:h="11906" w:orient="landscape"/>
      <w:pgMar w:top="567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892"/>
    <w:multiLevelType w:val="hybridMultilevel"/>
    <w:tmpl w:val="BE8A68E2"/>
    <w:lvl w:ilvl="0" w:tplc="2020D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38A"/>
    <w:rsid w:val="00002FEF"/>
    <w:rsid w:val="0001386A"/>
    <w:rsid w:val="0002088A"/>
    <w:rsid w:val="0015514D"/>
    <w:rsid w:val="00210BF8"/>
    <w:rsid w:val="0022294A"/>
    <w:rsid w:val="0022358D"/>
    <w:rsid w:val="002D011F"/>
    <w:rsid w:val="002D3978"/>
    <w:rsid w:val="00315446"/>
    <w:rsid w:val="00333453"/>
    <w:rsid w:val="00384720"/>
    <w:rsid w:val="003A436D"/>
    <w:rsid w:val="003B2361"/>
    <w:rsid w:val="003D6C84"/>
    <w:rsid w:val="005822C6"/>
    <w:rsid w:val="005B4A82"/>
    <w:rsid w:val="005B70AA"/>
    <w:rsid w:val="0068738A"/>
    <w:rsid w:val="00834D68"/>
    <w:rsid w:val="0088474E"/>
    <w:rsid w:val="009834CB"/>
    <w:rsid w:val="009A6C02"/>
    <w:rsid w:val="009E17A9"/>
    <w:rsid w:val="009E1E23"/>
    <w:rsid w:val="00A127B8"/>
    <w:rsid w:val="00AA0086"/>
    <w:rsid w:val="00AA0272"/>
    <w:rsid w:val="00AB2AC7"/>
    <w:rsid w:val="00B11048"/>
    <w:rsid w:val="00B21403"/>
    <w:rsid w:val="00B61982"/>
    <w:rsid w:val="00BB471A"/>
    <w:rsid w:val="00C55C26"/>
    <w:rsid w:val="00C927FA"/>
    <w:rsid w:val="00D07E8B"/>
    <w:rsid w:val="00D2008D"/>
    <w:rsid w:val="00D676D7"/>
    <w:rsid w:val="00E374D9"/>
    <w:rsid w:val="00E41406"/>
    <w:rsid w:val="00E625D1"/>
    <w:rsid w:val="00F20FC3"/>
    <w:rsid w:val="00F564D3"/>
    <w:rsid w:val="00FB3A39"/>
    <w:rsid w:val="00FC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D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011F"/>
    <w:rPr>
      <w:i/>
      <w:iCs/>
    </w:rPr>
  </w:style>
  <w:style w:type="character" w:styleId="a6">
    <w:name w:val="Strong"/>
    <w:basedOn w:val="a0"/>
    <w:uiPriority w:val="22"/>
    <w:qFormat/>
    <w:rsid w:val="002D011F"/>
    <w:rPr>
      <w:b/>
      <w:bCs/>
    </w:rPr>
  </w:style>
  <w:style w:type="paragraph" w:styleId="a7">
    <w:name w:val="List Paragraph"/>
    <w:basedOn w:val="a"/>
    <w:uiPriority w:val="34"/>
    <w:qFormat/>
    <w:rsid w:val="00BB47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086"/>
    <w:rPr>
      <w:rFonts w:ascii="Tahoma" w:hAnsi="Tahoma" w:cs="Tahoma"/>
      <w:sz w:val="16"/>
      <w:szCs w:val="16"/>
    </w:rPr>
  </w:style>
  <w:style w:type="paragraph" w:styleId="aa">
    <w:name w:val="No Spacing"/>
    <w:link w:val="ab"/>
    <w:autoRedefine/>
    <w:uiPriority w:val="1"/>
    <w:qFormat/>
    <w:rsid w:val="0022358D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22358D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НАТАША6</dc:creator>
  <cp:keywords/>
  <dc:description/>
  <cp:lastModifiedBy>User</cp:lastModifiedBy>
  <cp:revision>18</cp:revision>
  <cp:lastPrinted>2020-01-16T13:59:00Z</cp:lastPrinted>
  <dcterms:created xsi:type="dcterms:W3CDTF">2019-11-30T14:11:00Z</dcterms:created>
  <dcterms:modified xsi:type="dcterms:W3CDTF">2020-10-18T18:13:00Z</dcterms:modified>
</cp:coreProperties>
</file>